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4F754E">
        <w:rPr>
          <w:rFonts w:eastAsia="Calibri" w:cs="Calibri"/>
          <w:b/>
          <w:color w:val="000000"/>
          <w:sz w:val="28"/>
          <w:szCs w:val="28"/>
          <w:u w:val="single"/>
        </w:rPr>
        <w:t>7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4F754E">
        <w:rPr>
          <w:rFonts w:eastAsia="Calibri" w:cs="Calibri"/>
          <w:b/>
          <w:bCs/>
          <w:color w:val="000000"/>
          <w:sz w:val="28"/>
          <w:szCs w:val="28"/>
          <w:u w:val="single"/>
        </w:rPr>
        <w:t>7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1E277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552CAF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4F754E" w:rsidRDefault="009F0BFF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73F3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 w:rsidRPr="00873F31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2791/16;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9634/16;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13823/17;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14015/17; </w:t>
      </w:r>
      <w:proofErr w:type="spellStart"/>
      <w:r w:rsid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>
        <w:rPr>
          <w:rFonts w:cs="Calibri"/>
          <w:b/>
          <w:color w:val="000000"/>
          <w:sz w:val="28"/>
          <w:szCs w:val="28"/>
          <w:lang w:val="en-US"/>
        </w:rPr>
        <w:t xml:space="preserve"> 12955/17;</w:t>
      </w:r>
    </w:p>
    <w:p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15923/17;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16667/17;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1257/18;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4423/18;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7738/18; </w:t>
      </w:r>
    </w:p>
    <w:p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8382/18;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14816/18;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20782/18;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21085/18;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27153/18; </w:t>
      </w:r>
    </w:p>
    <w:p w:rsidR="004F754E" w:rsidRDefault="004F754E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1765/19;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1930/19;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2434/19;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6219/19</w:t>
      </w:r>
    </w:p>
    <w:p w:rsidR="00732E13" w:rsidRPr="00732E13" w:rsidRDefault="00732E13" w:rsidP="004F754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</w:p>
    <w:p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:rsidR="00552CAF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US"/>
        </w:rPr>
      </w:pPr>
      <w:r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>LE CAUSE EX ART 309</w:t>
      </w:r>
      <w:r w:rsidR="00896749"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>/181</w:t>
      </w:r>
      <w:r w:rsidRPr="004F754E">
        <w:rPr>
          <w:rFonts w:cs="Calibri"/>
          <w:b/>
          <w:bCs/>
          <w:color w:val="000000"/>
          <w:sz w:val="28"/>
          <w:szCs w:val="28"/>
          <w:u w:val="single"/>
          <w:lang w:val="en-US"/>
        </w:rPr>
        <w:t xml:space="preserve"> CPC</w:t>
      </w:r>
    </w:p>
    <w:p w:rsidR="004F754E" w:rsidRPr="004F754E" w:rsidRDefault="004F754E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US"/>
        </w:rPr>
      </w:pPr>
    </w:p>
    <w:p w:rsidR="00A641DB" w:rsidRDefault="00552CAF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r w:rsidRPr="004F754E">
        <w:rPr>
          <w:rFonts w:cs="Calibri"/>
          <w:b/>
          <w:color w:val="000000"/>
          <w:sz w:val="28"/>
          <w:szCs w:val="28"/>
          <w:lang w:val="en-US"/>
        </w:rPr>
        <w:tab/>
      </w:r>
      <w:r w:rsidRPr="004F754E">
        <w:rPr>
          <w:rFonts w:cs="Calibri"/>
          <w:b/>
          <w:color w:val="000000"/>
          <w:sz w:val="28"/>
          <w:szCs w:val="28"/>
          <w:lang w:val="en-US"/>
        </w:rPr>
        <w:tab/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19107/18</w:t>
      </w:r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 2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1525/18</w:t>
      </w:r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F754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F754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4F754E">
        <w:rPr>
          <w:rFonts w:cs="Calibri"/>
          <w:b/>
          <w:color w:val="000000"/>
          <w:sz w:val="28"/>
          <w:szCs w:val="28"/>
          <w:lang w:val="en-US"/>
        </w:rPr>
        <w:t>19800/18</w:t>
      </w:r>
    </w:p>
    <w:p w:rsidR="004F754E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</w:p>
    <w:p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2447/19;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2695/19; </w:t>
      </w:r>
      <w:proofErr w:type="spellStart"/>
      <w:r w:rsidR="00026F0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026F09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2712/19;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2716/19;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2781/19;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2904/19; </w:t>
      </w:r>
    </w:p>
    <w:p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2907/19;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2970/19;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3096/19;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3118/19;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3159/19;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14395/19; </w:t>
      </w:r>
    </w:p>
    <w:p w:rsidR="00933ED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14401/19;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16876/19;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17144/19;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17159/19;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17248/19; </w:t>
      </w:r>
    </w:p>
    <w:p w:rsidR="004F754E" w:rsidRPr="001C3268" w:rsidRDefault="004F754E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17411/19; </w:t>
      </w: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17589/19; </w:t>
      </w:r>
      <w:proofErr w:type="spellStart"/>
      <w:r w:rsidRPr="001C3268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1C3268">
        <w:rPr>
          <w:rFonts w:cs="Calibri"/>
          <w:b/>
          <w:color w:val="000000"/>
          <w:sz w:val="28"/>
          <w:szCs w:val="28"/>
        </w:rPr>
        <w:t xml:space="preserve"> 20305/19</w:t>
      </w:r>
    </w:p>
    <w:p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:rsidR="007A2509" w:rsidRPr="00CF0AF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:rsidR="007A2509" w:rsidRPr="001C3268" w:rsidRDefault="001C3268" w:rsidP="001C3268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8"/>
          <w:szCs w:val="28"/>
        </w:rPr>
      </w:pPr>
      <w:r w:rsidRPr="001C3268">
        <w:rPr>
          <w:rFonts w:cs="Calibri"/>
          <w:b/>
          <w:bCs/>
          <w:position w:val="0"/>
          <w:sz w:val="28"/>
          <w:szCs w:val="28"/>
        </w:rPr>
        <w:t>RG 17388/19</w:t>
      </w:r>
    </w:p>
    <w:p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E7642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</w:p>
    <w:p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765F9A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F754E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552CAF">
        <w:rPr>
          <w:rFonts w:eastAsia="Calibri" w:cs="Calibri"/>
          <w:b/>
          <w:i/>
          <w:color w:val="000000"/>
        </w:rPr>
        <w:t xml:space="preserve">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8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9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F09"/>
    <w:rsid w:val="0004264D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C3268"/>
    <w:rsid w:val="001C33A0"/>
    <w:rsid w:val="001E277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3EE7"/>
    <w:rsid w:val="00327B6F"/>
    <w:rsid w:val="003441D6"/>
    <w:rsid w:val="003454C2"/>
    <w:rsid w:val="003511A1"/>
    <w:rsid w:val="0036592B"/>
    <w:rsid w:val="003927BF"/>
    <w:rsid w:val="003C504A"/>
    <w:rsid w:val="003D64D7"/>
    <w:rsid w:val="00430EC8"/>
    <w:rsid w:val="00434EDB"/>
    <w:rsid w:val="00456718"/>
    <w:rsid w:val="00483E10"/>
    <w:rsid w:val="00484E39"/>
    <w:rsid w:val="00485CEF"/>
    <w:rsid w:val="004A22DF"/>
    <w:rsid w:val="004F5DD6"/>
    <w:rsid w:val="004F69A2"/>
    <w:rsid w:val="004F754E"/>
    <w:rsid w:val="005034C8"/>
    <w:rsid w:val="00523A77"/>
    <w:rsid w:val="00552CAF"/>
    <w:rsid w:val="0056401A"/>
    <w:rsid w:val="005950EE"/>
    <w:rsid w:val="005B1AA7"/>
    <w:rsid w:val="005C3ABF"/>
    <w:rsid w:val="005C3BEA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800D16"/>
    <w:rsid w:val="00811DE0"/>
    <w:rsid w:val="008527F4"/>
    <w:rsid w:val="0086642D"/>
    <w:rsid w:val="00872806"/>
    <w:rsid w:val="00873F31"/>
    <w:rsid w:val="00890A39"/>
    <w:rsid w:val="00896749"/>
    <w:rsid w:val="008A03BD"/>
    <w:rsid w:val="00900B69"/>
    <w:rsid w:val="00905EC7"/>
    <w:rsid w:val="009175E6"/>
    <w:rsid w:val="00933ED8"/>
    <w:rsid w:val="009520C9"/>
    <w:rsid w:val="00965D78"/>
    <w:rsid w:val="00981EAF"/>
    <w:rsid w:val="009E7635"/>
    <w:rsid w:val="009F0BFF"/>
    <w:rsid w:val="00A03672"/>
    <w:rsid w:val="00A03791"/>
    <w:rsid w:val="00A23073"/>
    <w:rsid w:val="00A32679"/>
    <w:rsid w:val="00A641DB"/>
    <w:rsid w:val="00A75D2A"/>
    <w:rsid w:val="00A94962"/>
    <w:rsid w:val="00A96884"/>
    <w:rsid w:val="00A96971"/>
    <w:rsid w:val="00A97D8F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68EE"/>
    <w:rsid w:val="00CC3E56"/>
    <w:rsid w:val="00CF083E"/>
    <w:rsid w:val="00CF0AF9"/>
    <w:rsid w:val="00D51EBF"/>
    <w:rsid w:val="00D52B64"/>
    <w:rsid w:val="00D75D6D"/>
    <w:rsid w:val="00D9171E"/>
    <w:rsid w:val="00D9383C"/>
    <w:rsid w:val="00DB1044"/>
    <w:rsid w:val="00DD2E7B"/>
    <w:rsid w:val="00DD775A"/>
    <w:rsid w:val="00DF54ED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7642A"/>
    <w:rsid w:val="00E85362"/>
    <w:rsid w:val="00EB1D8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C3D2-5157-4BD9-B8A9-C873CB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71E724-7861-42B6-A83B-F9B1DC9D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2021-05-28T16:06:00Z</cp:lastPrinted>
  <dcterms:created xsi:type="dcterms:W3CDTF">2021-07-05T08:43:00Z</dcterms:created>
  <dcterms:modified xsi:type="dcterms:W3CDTF">2021-07-05T08:43:00Z</dcterms:modified>
</cp:coreProperties>
</file>